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50" w:rsidRDefault="00280950" w:rsidP="0028095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Carolinas Council for Affordable Housing Training</w:t>
      </w:r>
    </w:p>
    <w:p w:rsidR="00280950" w:rsidRPr="00280950" w:rsidRDefault="007D5050" w:rsidP="0028095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LIHTC Training</w:t>
      </w:r>
    </w:p>
    <w:p w:rsidR="00280950" w:rsidRPr="007D5050" w:rsidRDefault="007D5050" w:rsidP="0028095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D5050">
        <w:rPr>
          <w:rFonts w:ascii="Times New Roman" w:hAnsi="Times New Roman" w:cs="Times New Roman"/>
          <w:sz w:val="28"/>
          <w:szCs w:val="28"/>
          <w:highlight w:val="yellow"/>
          <w:u w:val="single"/>
        </w:rPr>
        <w:t>September 25, 2017 • Winston-Salem/Clemmons</w:t>
      </w:r>
      <w:r w:rsidR="00280950" w:rsidRPr="007D5050">
        <w:rPr>
          <w:rFonts w:ascii="Times New Roman" w:hAnsi="Times New Roman" w:cs="Times New Roman"/>
          <w:sz w:val="28"/>
          <w:szCs w:val="28"/>
          <w:highlight w:val="yellow"/>
          <w:u w:val="single"/>
        </w:rPr>
        <w:t>, NC • Registration Form</w:t>
      </w:r>
    </w:p>
    <w:p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complete a separate form for each location!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303"/>
        <w:gridCol w:w="2387"/>
        <w:gridCol w:w="3162"/>
        <w:gridCol w:w="1436"/>
      </w:tblGrid>
      <w:tr w:rsidR="00280950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 Fee</w:t>
            </w:r>
          </w:p>
        </w:tc>
      </w:tr>
      <w:tr w:rsidR="00280950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</w:tbl>
    <w:p w:rsidR="00280950" w:rsidRDefault="00280950" w:rsidP="00280950">
      <w:pPr>
        <w:pStyle w:val="NoSpacing"/>
        <w:jc w:val="center"/>
        <w:rPr>
          <w:sz w:val="18"/>
          <w:szCs w:val="18"/>
        </w:rPr>
      </w:pPr>
    </w:p>
    <w:p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Phone/ext.: ________________________________________________________________</w:t>
      </w:r>
    </w:p>
    <w:p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person for these registrations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form may be copied for additional registrations!</w:t>
      </w:r>
    </w:p>
    <w:p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Carolinas Council for Affordable Housing Training</w:t>
      </w:r>
    </w:p>
    <w:p w:rsidR="007D5050" w:rsidRDefault="007D5050" w:rsidP="00280950">
      <w:pPr>
        <w:pStyle w:val="NoSpacing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>LIHTC Training</w:t>
      </w:r>
    </w:p>
    <w:p w:rsidR="00280950" w:rsidRDefault="007D5050" w:rsidP="00280950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7D5050">
        <w:rPr>
          <w:rFonts w:ascii="Times New Roman" w:hAnsi="Times New Roman" w:cs="Times New Roman"/>
          <w:sz w:val="36"/>
          <w:szCs w:val="36"/>
          <w:highlight w:val="yellow"/>
          <w:u w:val="single"/>
        </w:rPr>
        <w:t>September 27, 2017 • Smithfield</w:t>
      </w:r>
      <w:r w:rsidR="00280950" w:rsidRPr="007D5050">
        <w:rPr>
          <w:rFonts w:ascii="Times New Roman" w:hAnsi="Times New Roman" w:cs="Times New Roman"/>
          <w:sz w:val="36"/>
          <w:szCs w:val="36"/>
          <w:highlight w:val="yellow"/>
          <w:u w:val="single"/>
        </w:rPr>
        <w:t>, NC • Registration Form</w:t>
      </w:r>
    </w:p>
    <w:p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complete a separate form for each location!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13"/>
        <w:gridCol w:w="2548"/>
        <w:gridCol w:w="2825"/>
        <w:gridCol w:w="1390"/>
      </w:tblGrid>
      <w:tr w:rsidR="00280950" w:rsidTr="0028095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Name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 Fee</w:t>
            </w:r>
          </w:p>
        </w:tc>
      </w:tr>
      <w:tr w:rsidR="00280950" w:rsidTr="0028095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:rsidTr="0028095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:rsidTr="0028095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:rsidTr="0028095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:rsidTr="0028095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:rsidTr="0028095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:rsidTr="0028095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:rsidTr="0028095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:rsidTr="0028095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:rsidTr="0028095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:rsidTr="0028095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:rsidTr="0028095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:rsidTr="0028095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:rsidTr="0028095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:rsidTr="0028095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:rsidTr="0028095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:rsidTr="0028095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:rsidTr="0028095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:rsidTr="0028095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:rsidTr="0028095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:rsidTr="0028095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:rsidTr="0028095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:rsidTr="0028095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</w:tbl>
    <w:p w:rsidR="00280950" w:rsidRDefault="00280950" w:rsidP="00280950">
      <w:pPr>
        <w:pStyle w:val="NoSpacing"/>
        <w:jc w:val="center"/>
        <w:rPr>
          <w:sz w:val="16"/>
          <w:szCs w:val="16"/>
        </w:rPr>
      </w:pPr>
    </w:p>
    <w:p w:rsidR="00280950" w:rsidRDefault="00280950" w:rsidP="002809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80950" w:rsidRDefault="00280950" w:rsidP="002809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0950" w:rsidRDefault="00280950" w:rsidP="002809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Phone/ext.: ________________________________________________________________</w:t>
      </w:r>
    </w:p>
    <w:p w:rsidR="00280950" w:rsidRDefault="00280950" w:rsidP="002809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0950" w:rsidRDefault="00280950" w:rsidP="002809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person for these registrations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form may be copied for additional registrations!</w:t>
      </w:r>
    </w:p>
    <w:p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Carolinas Council for Affordable Housing Training</w:t>
      </w:r>
    </w:p>
    <w:p w:rsidR="00280950" w:rsidRPr="00280950" w:rsidRDefault="007D5050" w:rsidP="0028095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LIHTC Training</w:t>
      </w:r>
    </w:p>
    <w:p w:rsidR="00280950" w:rsidRDefault="007D5050" w:rsidP="00280950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7D5050">
        <w:rPr>
          <w:rFonts w:ascii="Times New Roman" w:hAnsi="Times New Roman" w:cs="Times New Roman"/>
          <w:sz w:val="36"/>
          <w:szCs w:val="36"/>
          <w:highlight w:val="yellow"/>
          <w:u w:val="single"/>
        </w:rPr>
        <w:t>October 10, 2017 • Columbia, S</w:t>
      </w:r>
      <w:r w:rsidR="00280950" w:rsidRPr="007D5050">
        <w:rPr>
          <w:rFonts w:ascii="Times New Roman" w:hAnsi="Times New Roman" w:cs="Times New Roman"/>
          <w:sz w:val="36"/>
          <w:szCs w:val="36"/>
          <w:highlight w:val="yellow"/>
          <w:u w:val="single"/>
        </w:rPr>
        <w:t>C • Registration Form</w:t>
      </w:r>
    </w:p>
    <w:p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complete a separate form for each location!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609"/>
        <w:gridCol w:w="2507"/>
        <w:gridCol w:w="2782"/>
        <w:gridCol w:w="1390"/>
      </w:tblGrid>
      <w:tr w:rsidR="00280950" w:rsidTr="00280950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Name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 Fee</w:t>
            </w:r>
          </w:p>
        </w:tc>
      </w:tr>
      <w:tr w:rsidR="00280950" w:rsidTr="00280950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:rsidTr="00280950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:rsidTr="00280950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:rsidTr="00280950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:rsidTr="00280950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:rsidTr="00280950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:rsidTr="00280950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:rsidTr="00280950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:rsidTr="00280950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:rsidTr="00280950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:rsidTr="00280950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:rsidTr="00280950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:rsidTr="00280950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:rsidTr="00280950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:rsidTr="00280950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:rsidTr="00280950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:rsidTr="00280950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:rsidTr="00280950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:rsidTr="00280950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:rsidTr="00280950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:rsidTr="00280950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:rsidTr="00280950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:rsidTr="00280950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Phone/ext.: ________________________________________________________________</w:t>
      </w:r>
    </w:p>
    <w:p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person for these registrations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form may be copied for additional registrations!</w:t>
      </w:r>
    </w:p>
    <w:p w:rsidR="00443E58" w:rsidRDefault="00443E58">
      <w:bookmarkStart w:id="0" w:name="_GoBack"/>
      <w:bookmarkEnd w:id="0"/>
    </w:p>
    <w:sectPr w:rsidR="00443E58" w:rsidSect="00280950">
      <w:pgSz w:w="12240" w:h="15840"/>
      <w:pgMar w:top="3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50"/>
    <w:rsid w:val="00280950"/>
    <w:rsid w:val="00443E58"/>
    <w:rsid w:val="007D5050"/>
    <w:rsid w:val="00E2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950"/>
    <w:pPr>
      <w:spacing w:after="0" w:line="240" w:lineRule="auto"/>
    </w:pPr>
  </w:style>
  <w:style w:type="table" w:styleId="TableGrid">
    <w:name w:val="Table Grid"/>
    <w:basedOn w:val="TableNormal"/>
    <w:uiPriority w:val="59"/>
    <w:rsid w:val="002809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950"/>
    <w:pPr>
      <w:spacing w:after="0" w:line="240" w:lineRule="auto"/>
    </w:pPr>
  </w:style>
  <w:style w:type="table" w:styleId="TableGrid">
    <w:name w:val="Table Grid"/>
    <w:basedOn w:val="TableNormal"/>
    <w:uiPriority w:val="59"/>
    <w:rsid w:val="002809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6</cp:revision>
  <dcterms:created xsi:type="dcterms:W3CDTF">2017-01-14T18:10:00Z</dcterms:created>
  <dcterms:modified xsi:type="dcterms:W3CDTF">2017-08-03T20:07:00Z</dcterms:modified>
</cp:coreProperties>
</file>